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17695B11" w:rsidR="002D262E" w:rsidRPr="00C60FD1" w:rsidRDefault="0013657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</w:t>
      </w:r>
      <w:r w:rsidR="003E03AD">
        <w:rPr>
          <w:rFonts w:ascii="Arial" w:hAnsi="Arial" w:cs="Arial"/>
          <w:b/>
          <w:sz w:val="22"/>
          <w:lang w:val="es-ES"/>
        </w:rPr>
        <w:t>8</w:t>
      </w:r>
      <w:r w:rsidR="00284007">
        <w:rPr>
          <w:rFonts w:ascii="Arial" w:hAnsi="Arial" w:cs="Arial"/>
          <w:b/>
          <w:sz w:val="22"/>
          <w:lang w:val="es-ES"/>
        </w:rPr>
        <w:t>2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455B0706" w:rsidR="002D262E" w:rsidRDefault="003E03AD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284007">
        <w:rPr>
          <w:rFonts w:ascii="Arial" w:hAnsi="Arial" w:cs="Arial"/>
          <w:sz w:val="22"/>
          <w:lang w:val="es-ES"/>
        </w:rPr>
        <w:t>8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13657B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3F1F32D4" w14:textId="77777777" w:rsidR="008C5209" w:rsidRPr="00BE5671" w:rsidRDefault="008C5209" w:rsidP="00F01577">
      <w:pPr>
        <w:pStyle w:val="Sinespaciado"/>
        <w:jc w:val="both"/>
        <w:divId w:val="1572425220"/>
        <w:rPr>
          <w:rFonts w:ascii="Arial" w:hAnsi="Arial" w:cs="Arial"/>
          <w:sz w:val="28"/>
          <w:szCs w:val="28"/>
        </w:rPr>
      </w:pPr>
      <w:r w:rsidRPr="00BE5671">
        <w:rPr>
          <w:rStyle w:val="s2"/>
          <w:rFonts w:ascii="Arial" w:hAnsi="Arial" w:cs="Arial"/>
          <w:sz w:val="28"/>
          <w:szCs w:val="28"/>
        </w:rPr>
        <w:t> </w:t>
      </w:r>
    </w:p>
    <w:p w14:paraId="1BE4BBAF" w14:textId="77777777" w:rsidR="000B20A6" w:rsidRPr="000B20A6" w:rsidRDefault="000B20A6" w:rsidP="000B20A6">
      <w:pPr>
        <w:pStyle w:val="Sinespaciado"/>
        <w:jc w:val="center"/>
        <w:divId w:val="1351183690"/>
        <w:rPr>
          <w:rStyle w:val="s1"/>
          <w:rFonts w:ascii="Arial" w:hAnsi="Arial" w:cs="Arial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Cs w:val="0"/>
          <w:sz w:val="28"/>
          <w:szCs w:val="28"/>
        </w:rPr>
        <w:t>ASEGURA GOBERNADOR QUE SI A NL LE FUE BIEN CON AMLO; CON CLAUDIA NOS IRÁ MEJOR</w:t>
      </w:r>
    </w:p>
    <w:p w14:paraId="3100D828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8713720" w14:textId="4FB6594B" w:rsidR="000B20A6" w:rsidRPr="000B20A6" w:rsidRDefault="000B20A6" w:rsidP="000B20A6">
      <w:pPr>
        <w:pStyle w:val="Sinespaciado"/>
        <w:numPr>
          <w:ilvl w:val="0"/>
          <w:numId w:val="10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Participa Gobernador de Nuevo León en evento “Jóvenes Construyendo el Futuro”.</w:t>
      </w:r>
    </w:p>
    <w:p w14:paraId="7A5C69C3" w14:textId="221005B2" w:rsidR="000B20A6" w:rsidRPr="000B20A6" w:rsidRDefault="000B20A6" w:rsidP="000B20A6">
      <w:pPr>
        <w:pStyle w:val="Sinespaciado"/>
        <w:numPr>
          <w:ilvl w:val="0"/>
          <w:numId w:val="10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Al Presidente Andrés Manuel López Obrador le agradece el apoyo para obras prioritarias del estado.</w:t>
      </w:r>
    </w:p>
    <w:p w14:paraId="4652654F" w14:textId="1DC5652D" w:rsidR="000B20A6" w:rsidRPr="000B20A6" w:rsidRDefault="000B20A6" w:rsidP="000B20A6">
      <w:pPr>
        <w:pStyle w:val="Sinespaciado"/>
        <w:numPr>
          <w:ilvl w:val="0"/>
          <w:numId w:val="10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Señala que la Presidenta electa Claudia </w:t>
      </w:r>
      <w:proofErr w:type="spellStart"/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Sheinbaum</w:t>
      </w:r>
      <w:proofErr w:type="spellEnd"/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 los ha convocado a seguir en sinergia para beneficiar a la población neoleonesa.</w:t>
      </w:r>
    </w:p>
    <w:p w14:paraId="6205711F" w14:textId="4B89DF13" w:rsidR="000B20A6" w:rsidRPr="000B20A6" w:rsidRDefault="000B20A6" w:rsidP="000B20A6">
      <w:pPr>
        <w:pStyle w:val="Sinespaciado"/>
        <w:numPr>
          <w:ilvl w:val="0"/>
          <w:numId w:val="10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0B20A6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Confirma futura mandataria que apoyarán obras prioritarias que darán bienestar a Nuevo León.</w:t>
      </w:r>
    </w:p>
    <w:p w14:paraId="05D1A1E9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63D0D7B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Cs w:val="0"/>
          <w:sz w:val="28"/>
          <w:szCs w:val="28"/>
        </w:rPr>
        <w:t>Monterrey, Nuevo León.-</w:t>
      </w: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Tras agradecer el apoyo brindado por el Presidente Andrés Manuel López Obrador para obras prioritarias de Nuevo León, el Gobernador Samuel Alejandro García Sepúlveda, expresó que esa sinergia Estado-Federación será mejor con la Presidenta Electa Claudia </w:t>
      </w:r>
      <w:proofErr w:type="spellStart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Sheinbaum</w:t>
      </w:r>
      <w:proofErr w:type="spellEnd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Pardo.</w:t>
      </w:r>
    </w:p>
    <w:p w14:paraId="7F3B1D78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9E6731E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Al participar en el evento  “Jóvenes Construyendo el Futuro”, y en presencia del Presidente y la virtual Presidenta, el Gobernador dio las gracias por ese respaldo en temas prioritarios como es agua, seguridad y movilidad, entre muchos otros.</w:t>
      </w:r>
    </w:p>
    <w:p w14:paraId="38DAF661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32AAEB8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En su mensaje, García Sepúlveda, agregó que vienen los mejores tres años de su mandato con la figura y apertura que ya se tiene con </w:t>
      </w:r>
      <w:proofErr w:type="spellStart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Sheinbaum</w:t>
      </w:r>
      <w:proofErr w:type="spellEnd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Pardo.</w:t>
      </w:r>
    </w:p>
    <w:p w14:paraId="577DAD9F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B7A925E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“Estoy seguro que si a Nuevo León le fue bien con el Presidente (Andrés Manuel López Obrador),  con la Presidenta (Claudia </w:t>
      </w:r>
      <w:proofErr w:type="spellStart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Sheinbaum</w:t>
      </w:r>
      <w:proofErr w:type="spellEnd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) nos va a ir mejor.</w:t>
      </w:r>
    </w:p>
    <w:p w14:paraId="784DDF4F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E7CDE9F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“Vienen los mejores tres años para Nuevo León, la Presidenta nos ha convocado a pelear en cuatro temas, agua, empleo, vivienda e infraestructura”, aseguró García Sepúlveda.</w:t>
      </w:r>
    </w:p>
    <w:p w14:paraId="77755C97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29385D1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En su participación </w:t>
      </w:r>
      <w:proofErr w:type="spellStart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Sheinbaum</w:t>
      </w:r>
      <w:proofErr w:type="spellEnd"/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Pardo confirmó que durante su administración seguirán los apoyos para la entidad, como la reapertura de trenes, uno de ellos llegará a Monterrey.</w:t>
      </w:r>
    </w:p>
    <w:p w14:paraId="008185C3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3F52D5C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“Y aquí de una vez les digo que vamos a seguir apoyando a Nuevo León, bien dijo aquí el Gobernador, vamos a apoyar a Samuel para que pueda desarrollar las carreteras y otras obras indispensables para el desarrollo de Nuevo León”, aseguró la futura Presidenta.</w:t>
      </w:r>
    </w:p>
    <w:p w14:paraId="6FD9D9A5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37F6F43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López Obrador reiteró su “amor eterno” por Nuevo León, por sus fundadores, por su gente, por ser ejemplo de todo México.</w:t>
      </w:r>
    </w:p>
    <w:p w14:paraId="1ADC092D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658C0CB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”Le tengo mucho cariño a Nuevo León, por varias razones, porque los fundadores de Nuevo León fueron gente emprendedora, gente de trabajo, que crearon este emporio hasta la fecha, son gentes admirables”, explicó el presidente.</w:t>
      </w:r>
    </w:p>
    <w:p w14:paraId="15E8DD20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F4C50B1" w14:textId="0CD12CF5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0B20A6">
        <w:rPr>
          <w:rStyle w:val="s1"/>
          <w:rFonts w:ascii="Arial" w:hAnsi="Arial" w:cs="Arial"/>
          <w:b w:val="0"/>
          <w:bCs w:val="0"/>
          <w:sz w:val="28"/>
          <w:szCs w:val="28"/>
        </w:rPr>
        <w:t>“Y lo otro por lo que le tengo afecto a Nuevo León, es que han permitido los neoleoneses que vengan a buscar una mejor vida aquí personas de otros estados y les han abierto las puertas... les tengo un amor eterno”.</w:t>
      </w:r>
    </w:p>
    <w:p w14:paraId="574AECE6" w14:textId="77777777" w:rsidR="000B20A6" w:rsidRPr="000B20A6" w:rsidRDefault="000B20A6" w:rsidP="000B20A6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sectPr w:rsidR="000B20A6" w:rsidRPr="000B20A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6688B" w14:textId="77777777" w:rsidR="004D3837" w:rsidRDefault="004D3837" w:rsidP="00FF7AF6">
      <w:r>
        <w:separator/>
      </w:r>
    </w:p>
  </w:endnote>
  <w:endnote w:type="continuationSeparator" w:id="0">
    <w:p w14:paraId="5D851265" w14:textId="77777777" w:rsidR="004D3837" w:rsidRDefault="004D383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C03D0" w14:textId="77777777" w:rsidR="004D3837" w:rsidRDefault="004D3837" w:rsidP="00FF7AF6">
      <w:r>
        <w:separator/>
      </w:r>
    </w:p>
  </w:footnote>
  <w:footnote w:type="continuationSeparator" w:id="0">
    <w:p w14:paraId="41C55442" w14:textId="77777777" w:rsidR="004D3837" w:rsidRDefault="004D383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Ji0itgL" int2:invalidationBookmarkName="" int2:hashCode="M3CIMFYgRvT1tB" int2:id="nDnCjTU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C1D"/>
    <w:multiLevelType w:val="hybridMultilevel"/>
    <w:tmpl w:val="CCE60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639"/>
    <w:multiLevelType w:val="hybridMultilevel"/>
    <w:tmpl w:val="9FCAA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63B"/>
    <w:multiLevelType w:val="hybridMultilevel"/>
    <w:tmpl w:val="73EA6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C50"/>
    <w:multiLevelType w:val="hybridMultilevel"/>
    <w:tmpl w:val="C288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E4EF9"/>
    <w:multiLevelType w:val="hybridMultilevel"/>
    <w:tmpl w:val="0BFE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60CF5"/>
    <w:multiLevelType w:val="hybridMultilevel"/>
    <w:tmpl w:val="6ADC1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2B7A"/>
    <w:multiLevelType w:val="hybridMultilevel"/>
    <w:tmpl w:val="31AAA880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24224B3"/>
    <w:multiLevelType w:val="hybridMultilevel"/>
    <w:tmpl w:val="5FEC7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3C3E"/>
    <w:rsid w:val="000546AC"/>
    <w:rsid w:val="000615D0"/>
    <w:rsid w:val="00063D72"/>
    <w:rsid w:val="00071BFC"/>
    <w:rsid w:val="00094103"/>
    <w:rsid w:val="0009441F"/>
    <w:rsid w:val="000B04B2"/>
    <w:rsid w:val="000B20A6"/>
    <w:rsid w:val="000D3682"/>
    <w:rsid w:val="000E42E8"/>
    <w:rsid w:val="000F19FC"/>
    <w:rsid w:val="000F5166"/>
    <w:rsid w:val="000F6822"/>
    <w:rsid w:val="00102F1C"/>
    <w:rsid w:val="001047CE"/>
    <w:rsid w:val="00116853"/>
    <w:rsid w:val="001268BD"/>
    <w:rsid w:val="0013657B"/>
    <w:rsid w:val="001464B2"/>
    <w:rsid w:val="00163425"/>
    <w:rsid w:val="00177721"/>
    <w:rsid w:val="0018195C"/>
    <w:rsid w:val="00192180"/>
    <w:rsid w:val="001969DD"/>
    <w:rsid w:val="001A335D"/>
    <w:rsid w:val="001B04A0"/>
    <w:rsid w:val="001B693F"/>
    <w:rsid w:val="001C0714"/>
    <w:rsid w:val="001C6D7F"/>
    <w:rsid w:val="00204710"/>
    <w:rsid w:val="00213D47"/>
    <w:rsid w:val="002221F4"/>
    <w:rsid w:val="00223AA2"/>
    <w:rsid w:val="00257739"/>
    <w:rsid w:val="00270FC4"/>
    <w:rsid w:val="00273061"/>
    <w:rsid w:val="00273F73"/>
    <w:rsid w:val="00277E3A"/>
    <w:rsid w:val="002807A7"/>
    <w:rsid w:val="00283A19"/>
    <w:rsid w:val="00284007"/>
    <w:rsid w:val="0028470B"/>
    <w:rsid w:val="002B6BB5"/>
    <w:rsid w:val="002C2581"/>
    <w:rsid w:val="002C2EE7"/>
    <w:rsid w:val="002D262E"/>
    <w:rsid w:val="002D5BB7"/>
    <w:rsid w:val="002E6022"/>
    <w:rsid w:val="00302144"/>
    <w:rsid w:val="00312F6F"/>
    <w:rsid w:val="00322829"/>
    <w:rsid w:val="0032459E"/>
    <w:rsid w:val="00327C7C"/>
    <w:rsid w:val="00327D7B"/>
    <w:rsid w:val="00331D70"/>
    <w:rsid w:val="003346A8"/>
    <w:rsid w:val="00343260"/>
    <w:rsid w:val="003544C9"/>
    <w:rsid w:val="00360BCC"/>
    <w:rsid w:val="00393982"/>
    <w:rsid w:val="00393F5C"/>
    <w:rsid w:val="003A215E"/>
    <w:rsid w:val="003B7848"/>
    <w:rsid w:val="003D213D"/>
    <w:rsid w:val="003E03AD"/>
    <w:rsid w:val="00411550"/>
    <w:rsid w:val="00436B4B"/>
    <w:rsid w:val="00444D5D"/>
    <w:rsid w:val="0045050A"/>
    <w:rsid w:val="00450615"/>
    <w:rsid w:val="00451C21"/>
    <w:rsid w:val="00466F59"/>
    <w:rsid w:val="00486DC6"/>
    <w:rsid w:val="00491B6B"/>
    <w:rsid w:val="00495A2E"/>
    <w:rsid w:val="004C3973"/>
    <w:rsid w:val="004C407E"/>
    <w:rsid w:val="004D1D55"/>
    <w:rsid w:val="004D3837"/>
    <w:rsid w:val="004F2D16"/>
    <w:rsid w:val="00502BCF"/>
    <w:rsid w:val="00505DB6"/>
    <w:rsid w:val="005066AD"/>
    <w:rsid w:val="00513EFD"/>
    <w:rsid w:val="005230F9"/>
    <w:rsid w:val="00525BDD"/>
    <w:rsid w:val="005269D2"/>
    <w:rsid w:val="0054638E"/>
    <w:rsid w:val="00555193"/>
    <w:rsid w:val="00561910"/>
    <w:rsid w:val="0057087D"/>
    <w:rsid w:val="00570C5B"/>
    <w:rsid w:val="00590616"/>
    <w:rsid w:val="00594505"/>
    <w:rsid w:val="005B09AA"/>
    <w:rsid w:val="005B1F1F"/>
    <w:rsid w:val="005E09ED"/>
    <w:rsid w:val="005E73AC"/>
    <w:rsid w:val="006012D1"/>
    <w:rsid w:val="0060530D"/>
    <w:rsid w:val="00616A8F"/>
    <w:rsid w:val="00620199"/>
    <w:rsid w:val="00626495"/>
    <w:rsid w:val="00631B5D"/>
    <w:rsid w:val="00633A39"/>
    <w:rsid w:val="0063618E"/>
    <w:rsid w:val="00637C89"/>
    <w:rsid w:val="0064045E"/>
    <w:rsid w:val="006543F5"/>
    <w:rsid w:val="00657C36"/>
    <w:rsid w:val="00687198"/>
    <w:rsid w:val="006924C2"/>
    <w:rsid w:val="00692D0C"/>
    <w:rsid w:val="0069753C"/>
    <w:rsid w:val="006A7625"/>
    <w:rsid w:val="006B3E37"/>
    <w:rsid w:val="006C0445"/>
    <w:rsid w:val="006C6591"/>
    <w:rsid w:val="006C7044"/>
    <w:rsid w:val="006F3FEE"/>
    <w:rsid w:val="00700995"/>
    <w:rsid w:val="007032B9"/>
    <w:rsid w:val="00710292"/>
    <w:rsid w:val="00710F40"/>
    <w:rsid w:val="00711F1B"/>
    <w:rsid w:val="0072136D"/>
    <w:rsid w:val="00733211"/>
    <w:rsid w:val="00735794"/>
    <w:rsid w:val="007444B1"/>
    <w:rsid w:val="00760894"/>
    <w:rsid w:val="00761787"/>
    <w:rsid w:val="00765ADB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3AC8"/>
    <w:rsid w:val="00846B6E"/>
    <w:rsid w:val="00871EBC"/>
    <w:rsid w:val="0087557A"/>
    <w:rsid w:val="00884CF6"/>
    <w:rsid w:val="008876E4"/>
    <w:rsid w:val="00896BF5"/>
    <w:rsid w:val="008B19AB"/>
    <w:rsid w:val="008B38BF"/>
    <w:rsid w:val="008C3FEE"/>
    <w:rsid w:val="008C5209"/>
    <w:rsid w:val="008C789F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B74B3"/>
    <w:rsid w:val="009D3C9F"/>
    <w:rsid w:val="009E1DDD"/>
    <w:rsid w:val="009E4D3B"/>
    <w:rsid w:val="009E539A"/>
    <w:rsid w:val="009E6B1A"/>
    <w:rsid w:val="009F1BB0"/>
    <w:rsid w:val="009F4D86"/>
    <w:rsid w:val="00A1334E"/>
    <w:rsid w:val="00A212A1"/>
    <w:rsid w:val="00A32653"/>
    <w:rsid w:val="00A36495"/>
    <w:rsid w:val="00A41160"/>
    <w:rsid w:val="00A514BD"/>
    <w:rsid w:val="00A81D57"/>
    <w:rsid w:val="00A843F7"/>
    <w:rsid w:val="00AA20C1"/>
    <w:rsid w:val="00AB69ED"/>
    <w:rsid w:val="00AC2C82"/>
    <w:rsid w:val="00AC64E0"/>
    <w:rsid w:val="00AD17F1"/>
    <w:rsid w:val="00AD5B44"/>
    <w:rsid w:val="00AE5E34"/>
    <w:rsid w:val="00AF266C"/>
    <w:rsid w:val="00AF4578"/>
    <w:rsid w:val="00B02055"/>
    <w:rsid w:val="00B14864"/>
    <w:rsid w:val="00B22EAB"/>
    <w:rsid w:val="00B252C7"/>
    <w:rsid w:val="00B372B2"/>
    <w:rsid w:val="00B45D9C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E5671"/>
    <w:rsid w:val="00BF20E4"/>
    <w:rsid w:val="00C11B6F"/>
    <w:rsid w:val="00C1231A"/>
    <w:rsid w:val="00C123EB"/>
    <w:rsid w:val="00C210FD"/>
    <w:rsid w:val="00C3512F"/>
    <w:rsid w:val="00C35830"/>
    <w:rsid w:val="00C417BA"/>
    <w:rsid w:val="00C4669C"/>
    <w:rsid w:val="00C470FA"/>
    <w:rsid w:val="00C60FD1"/>
    <w:rsid w:val="00C92E74"/>
    <w:rsid w:val="00CA0BBA"/>
    <w:rsid w:val="00CA52FE"/>
    <w:rsid w:val="00CA7FC3"/>
    <w:rsid w:val="00CE7002"/>
    <w:rsid w:val="00CF2481"/>
    <w:rsid w:val="00D41AFF"/>
    <w:rsid w:val="00D43A6C"/>
    <w:rsid w:val="00D619A9"/>
    <w:rsid w:val="00D62800"/>
    <w:rsid w:val="00D663FB"/>
    <w:rsid w:val="00D95FBA"/>
    <w:rsid w:val="00DC589F"/>
    <w:rsid w:val="00DD3C50"/>
    <w:rsid w:val="00DF4944"/>
    <w:rsid w:val="00DF645D"/>
    <w:rsid w:val="00E05AEB"/>
    <w:rsid w:val="00E11F7D"/>
    <w:rsid w:val="00E14861"/>
    <w:rsid w:val="00E16832"/>
    <w:rsid w:val="00E22B0C"/>
    <w:rsid w:val="00E40C89"/>
    <w:rsid w:val="00E5046B"/>
    <w:rsid w:val="00E50EDA"/>
    <w:rsid w:val="00E516BA"/>
    <w:rsid w:val="00E53D30"/>
    <w:rsid w:val="00E613FA"/>
    <w:rsid w:val="00E665AE"/>
    <w:rsid w:val="00E721EA"/>
    <w:rsid w:val="00E87B70"/>
    <w:rsid w:val="00E944FA"/>
    <w:rsid w:val="00EB1646"/>
    <w:rsid w:val="00EB1BC5"/>
    <w:rsid w:val="00EC353D"/>
    <w:rsid w:val="00EC3EB0"/>
    <w:rsid w:val="00EC7435"/>
    <w:rsid w:val="00ED542A"/>
    <w:rsid w:val="00ED5843"/>
    <w:rsid w:val="00EE6765"/>
    <w:rsid w:val="00EF009F"/>
    <w:rsid w:val="00EF798C"/>
    <w:rsid w:val="00F01577"/>
    <w:rsid w:val="00F11A5F"/>
    <w:rsid w:val="00F168E3"/>
    <w:rsid w:val="00F222A1"/>
    <w:rsid w:val="00F41858"/>
    <w:rsid w:val="00F4669A"/>
    <w:rsid w:val="00F57BAB"/>
    <w:rsid w:val="00F64993"/>
    <w:rsid w:val="00F87FBB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C3EB0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C3EB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C3E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C3EB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C3EB0"/>
  </w:style>
  <w:style w:type="paragraph" w:styleId="Sinespaciado">
    <w:name w:val="No Spacing"/>
    <w:uiPriority w:val="1"/>
    <w:qFormat/>
    <w:rsid w:val="0032459E"/>
  </w:style>
  <w:style w:type="paragraph" w:customStyle="1" w:styleId="p2">
    <w:name w:val="p2"/>
    <w:basedOn w:val="Normal"/>
    <w:rsid w:val="00AD5B44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4">
    <w:name w:val="s4"/>
    <w:basedOn w:val="Fuentedeprrafopredeter"/>
    <w:rsid w:val="00EF798C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cp:lastPrinted>2023-09-20T17:59:00Z</cp:lastPrinted>
  <dcterms:created xsi:type="dcterms:W3CDTF">2024-08-18T18:31:00Z</dcterms:created>
  <dcterms:modified xsi:type="dcterms:W3CDTF">2024-08-18T18:44:00Z</dcterms:modified>
</cp:coreProperties>
</file>